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75FF6" w:rsidRDefault="00175FF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175FF6" w:rsidRDefault="00175FF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175FF6" w:rsidRDefault="00D55C19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175FF6" w:rsidRDefault="00175FF6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175FF6" w:rsidRDefault="00175FF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75FF6" w:rsidRDefault="00175FF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bookmarkStart w:id="0" w:name="_GoBack"/>
      <w:bookmarkEnd w:id="0"/>
    </w:p>
    <w:p w:rsidR="00175FF6" w:rsidRDefault="00175FF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75FF6" w:rsidRDefault="00175FF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75FF6" w:rsidRDefault="00175FF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75FF6" w:rsidRDefault="00D55C19">
      <w:pPr>
        <w:widowControl/>
        <w:jc w:val="center"/>
        <w:rPr>
          <w:b/>
          <w:sz w:val="44"/>
          <w:szCs w:val="44"/>
        </w:rPr>
        <w:sectPr w:rsidR="00175FF6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44"/>
          <w:szCs w:val="44"/>
        </w:rPr>
        <w:t>廊坊市广阳区农业开发办公室</w:t>
      </w:r>
    </w:p>
    <w:p w:rsidR="00175FF6" w:rsidRDefault="00D55C19" w:rsidP="001E7088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175FF6" w:rsidRDefault="00175FF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175FF6" w:rsidRDefault="00D55C19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175FF6" w:rsidRDefault="00D55C19" w:rsidP="001E7088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175FF6" w:rsidRDefault="00D55C19" w:rsidP="001E7088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175FF6" w:rsidRDefault="00D55C19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175FF6" w:rsidRDefault="00175FF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175FF6" w:rsidRDefault="00D55C19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175FF6" w:rsidRDefault="00D55C19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175FF6" w:rsidRDefault="00D55C19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1E7088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175FF6" w:rsidSect="00175FF6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C19" w:rsidRDefault="00D55C19" w:rsidP="001E7088">
      <w:pPr>
        <w:spacing w:after="0" w:line="240" w:lineRule="auto"/>
      </w:pPr>
      <w:r>
        <w:separator/>
      </w:r>
    </w:p>
  </w:endnote>
  <w:endnote w:type="continuationSeparator" w:id="1">
    <w:p w:rsidR="00D55C19" w:rsidRDefault="00D55C19" w:rsidP="001E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AACCAB66-6BF1-4640-A573-E044CE1930BC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CC4A748-D278-465D-BDC0-C514ED164A49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C19" w:rsidRDefault="00D55C19" w:rsidP="001E7088">
      <w:pPr>
        <w:spacing w:after="0" w:line="240" w:lineRule="auto"/>
      </w:pPr>
      <w:r>
        <w:separator/>
      </w:r>
    </w:p>
  </w:footnote>
  <w:footnote w:type="continuationSeparator" w:id="1">
    <w:p w:rsidR="00D55C19" w:rsidRDefault="00D55C19" w:rsidP="001E7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5FF6"/>
    <w:rsid w:val="00176658"/>
    <w:rsid w:val="0018239E"/>
    <w:rsid w:val="001B3410"/>
    <w:rsid w:val="001B7503"/>
    <w:rsid w:val="001C030D"/>
    <w:rsid w:val="001C4A84"/>
    <w:rsid w:val="001E5902"/>
    <w:rsid w:val="001E7088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5C19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1903FE2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6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75F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5F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75F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75FF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75FF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75F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75F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75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175FF6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175FF6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175FF6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175FF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75FF6"/>
    <w:rPr>
      <w:sz w:val="18"/>
      <w:szCs w:val="18"/>
    </w:rPr>
  </w:style>
  <w:style w:type="paragraph" w:styleId="aa">
    <w:name w:val="No Spacing"/>
    <w:link w:val="Char5"/>
    <w:uiPriority w:val="1"/>
    <w:qFormat/>
    <w:rsid w:val="00175FF6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175FF6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75FF6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175FF6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175FF6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175FF6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175FF6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175FF6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175FF6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175FF6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175FF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75FF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75FF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75F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175FF6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qFormat/>
    <w:rsid w:val="00175F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